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90087E" w:rsidRPr="006A261B" w:rsidRDefault="00D0397F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>SEGRETO PROFESSIONALE,</w:t>
      </w:r>
      <w:r w:rsidR="00F275B4">
        <w:rPr>
          <w:rFonts w:ascii="Verdana" w:hAnsi="Verdana"/>
          <w:color w:val="5580AE"/>
        </w:rPr>
        <w:t xml:space="preserve"> </w:t>
      </w:r>
      <w:bookmarkStart w:id="0" w:name="_GoBack"/>
      <w:bookmarkEnd w:id="0"/>
      <w:r>
        <w:rPr>
          <w:rFonts w:ascii="Verdana" w:hAnsi="Verdana"/>
          <w:color w:val="5580AE"/>
        </w:rPr>
        <w:t>PRIVACY E RISERVATEZZA NELL’AGIRE PROFESSIONALE DEL SERD</w:t>
      </w: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l corso COMUNE </w:t>
      </w:r>
      <w:proofErr w:type="gramStart"/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DI </w:t>
      </w:r>
      <w:r w:rsidR="00471CB3" w:rsidRPr="00E24332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I</w:t>
      </w:r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>GLESIAS</w:t>
      </w:r>
      <w:proofErr w:type="gramEnd"/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SALA REMO BRANCA </w:t>
      </w:r>
      <w:r w:rsidR="00471CB3" w:rsidRPr="00E24332">
        <w:rPr>
          <w:rStyle w:val="Enfasigrassetto"/>
          <w:rFonts w:ascii="Arial" w:eastAsia="Arial" w:hAnsi="Arial" w:cs="Arial"/>
          <w:b w:val="0"/>
          <w:i/>
          <w:iCs/>
          <w:color w:val="auto"/>
          <w:sz w:val="20"/>
          <w:szCs w:val="20"/>
        </w:rPr>
        <w:t xml:space="preserve"> 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C076EC">
        <w:rPr>
          <w:rFonts w:ascii="Arial" w:hAnsi="Arial" w:cs="Arial"/>
          <w:bCs/>
          <w:sz w:val="20"/>
          <w:szCs w:val="20"/>
        </w:rPr>
        <w:t xml:space="preserve"> accredit.</w:t>
      </w:r>
      <w:r w:rsidR="00D0397F">
        <w:rPr>
          <w:rFonts w:ascii="Arial" w:hAnsi="Arial" w:cs="Arial"/>
          <w:bCs/>
          <w:sz w:val="20"/>
          <w:szCs w:val="20"/>
        </w:rPr>
        <w:t>4890</w:t>
      </w:r>
      <w:r w:rsidR="00C076EC">
        <w:rPr>
          <w:rFonts w:ascii="Arial" w:hAnsi="Arial" w:cs="Arial"/>
          <w:bCs/>
          <w:sz w:val="20"/>
          <w:szCs w:val="20"/>
        </w:rPr>
        <w:t xml:space="preserve"> 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D0397F">
        <w:rPr>
          <w:rFonts w:ascii="Arial" w:hAnsi="Arial" w:cs="Arial"/>
          <w:bCs/>
          <w:sz w:val="20"/>
          <w:szCs w:val="20"/>
        </w:rPr>
        <w:t xml:space="preserve"> 7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6A261B" w:rsidRDefault="001D44B7" w:rsidP="00471CB3">
      <w:pPr>
        <w:rPr>
          <w:sz w:val="20"/>
          <w:szCs w:val="20"/>
        </w:rPr>
      </w:pPr>
      <w:r w:rsidRPr="00E24332">
        <w:rPr>
          <w:rFonts w:ascii="Arial" w:hAnsi="Arial" w:cs="Arial"/>
          <w:bCs/>
        </w:rPr>
        <w:t>Dat</w:t>
      </w:r>
      <w:r w:rsidR="006A261B">
        <w:rPr>
          <w:rFonts w:ascii="Arial" w:hAnsi="Arial" w:cs="Arial"/>
          <w:bCs/>
        </w:rPr>
        <w:t>a:</w:t>
      </w:r>
      <w:r w:rsidR="00D0397F">
        <w:rPr>
          <w:rFonts w:ascii="Arial" w:hAnsi="Arial" w:cs="Arial"/>
          <w:bCs/>
          <w:sz w:val="20"/>
          <w:szCs w:val="20"/>
        </w:rPr>
        <w:t xml:space="preserve">11 OTTOBRE </w:t>
      </w:r>
      <w:r w:rsidR="00707DD8">
        <w:rPr>
          <w:rFonts w:ascii="Arial" w:hAnsi="Arial" w:cs="Arial"/>
          <w:bCs/>
          <w:sz w:val="20"/>
          <w:szCs w:val="20"/>
        </w:rPr>
        <w:t>2024</w:t>
      </w:r>
      <w:r w:rsidR="00D0397F">
        <w:rPr>
          <w:rFonts w:ascii="Arial" w:hAnsi="Arial" w:cs="Arial"/>
          <w:bCs/>
          <w:sz w:val="20"/>
          <w:szCs w:val="20"/>
        </w:rPr>
        <w:t xml:space="preserve"> DALLE ORE 8</w:t>
      </w:r>
      <w:r w:rsidR="00DE0ACF">
        <w:rPr>
          <w:rFonts w:ascii="Arial" w:hAnsi="Arial" w:cs="Arial"/>
          <w:bCs/>
          <w:sz w:val="20"/>
          <w:szCs w:val="20"/>
        </w:rPr>
        <w:t>.30</w:t>
      </w:r>
      <w:r w:rsidR="006A261B">
        <w:rPr>
          <w:rFonts w:ascii="Arial" w:hAnsi="Arial" w:cs="Arial"/>
          <w:bCs/>
          <w:sz w:val="20"/>
          <w:szCs w:val="20"/>
        </w:rPr>
        <w:t xml:space="preserve"> </w:t>
      </w:r>
      <w:r w:rsidR="00DE0ACF">
        <w:rPr>
          <w:rFonts w:ascii="Arial" w:hAnsi="Arial" w:cs="Arial"/>
          <w:bCs/>
          <w:sz w:val="20"/>
          <w:szCs w:val="20"/>
        </w:rPr>
        <w:t>ALLE ORE 1</w:t>
      </w:r>
      <w:r w:rsidR="00D0397F">
        <w:rPr>
          <w:rFonts w:ascii="Arial" w:hAnsi="Arial" w:cs="Arial"/>
          <w:bCs/>
          <w:sz w:val="20"/>
          <w:szCs w:val="20"/>
        </w:rPr>
        <w:t>7.00</w:t>
      </w:r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D53" w:rsidRDefault="00F93D53">
      <w:r>
        <w:separator/>
      </w:r>
    </w:p>
  </w:endnote>
  <w:endnote w:type="continuationSeparator" w:id="0">
    <w:p w:rsidR="00F93D53" w:rsidRDefault="00F93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D53" w:rsidRDefault="00F93D53">
      <w:r>
        <w:separator/>
      </w:r>
    </w:p>
  </w:footnote>
  <w:footnote w:type="continuationSeparator" w:id="0">
    <w:p w:rsidR="00F93D53" w:rsidRDefault="00F93D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47699"/>
    <w:rsid w:val="000540A6"/>
    <w:rsid w:val="00057AE4"/>
    <w:rsid w:val="00075CA1"/>
    <w:rsid w:val="000776D5"/>
    <w:rsid w:val="00090CE8"/>
    <w:rsid w:val="00097DBE"/>
    <w:rsid w:val="000A7FFC"/>
    <w:rsid w:val="000B3EB0"/>
    <w:rsid w:val="000F6226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6C19"/>
    <w:rsid w:val="00452016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3736"/>
    <w:rsid w:val="00BB7344"/>
    <w:rsid w:val="00BC1DCE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163EE"/>
    <w:rsid w:val="00C164E5"/>
    <w:rsid w:val="00C31125"/>
    <w:rsid w:val="00C32629"/>
    <w:rsid w:val="00C424D4"/>
    <w:rsid w:val="00C4341E"/>
    <w:rsid w:val="00C52EE3"/>
    <w:rsid w:val="00C63EEF"/>
    <w:rsid w:val="00C66236"/>
    <w:rsid w:val="00C71D4E"/>
    <w:rsid w:val="00C90093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0ACF"/>
    <w:rsid w:val="00DF6B64"/>
    <w:rsid w:val="00DF790C"/>
    <w:rsid w:val="00E068E1"/>
    <w:rsid w:val="00E10B7B"/>
    <w:rsid w:val="00E235A0"/>
    <w:rsid w:val="00E24332"/>
    <w:rsid w:val="00E46E3F"/>
    <w:rsid w:val="00E53988"/>
    <w:rsid w:val="00E6471A"/>
    <w:rsid w:val="00E76E03"/>
    <w:rsid w:val="00E833B9"/>
    <w:rsid w:val="00E9099D"/>
    <w:rsid w:val="00EB0882"/>
    <w:rsid w:val="00EB5968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103CCF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3</cp:revision>
  <cp:lastPrinted>2024-08-27T08:32:00Z</cp:lastPrinted>
  <dcterms:created xsi:type="dcterms:W3CDTF">2024-09-03T09:28:00Z</dcterms:created>
  <dcterms:modified xsi:type="dcterms:W3CDTF">2024-09-03T09:47:00Z</dcterms:modified>
</cp:coreProperties>
</file>